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0C" w:rsidRDefault="0016770C" w:rsidP="00C8439A">
      <w:pPr>
        <w:jc w:val="center"/>
        <w:rPr>
          <w:sz w:val="28"/>
          <w:szCs w:val="28"/>
        </w:rPr>
      </w:pPr>
    </w:p>
    <w:p w:rsidR="0016770C" w:rsidRDefault="0016770C" w:rsidP="00C8439A">
      <w:pPr>
        <w:jc w:val="center"/>
        <w:rPr>
          <w:sz w:val="28"/>
          <w:szCs w:val="28"/>
        </w:rPr>
      </w:pPr>
    </w:p>
    <w:p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2A7F2B">
      <w:pPr>
        <w:tabs>
          <w:tab w:val="left" w:pos="0"/>
        </w:tabs>
        <w:spacing w:after="120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</w:t>
      </w:r>
      <w:r w:rsidR="00667BE3">
        <w:rPr>
          <w:rFonts w:ascii="Arial" w:eastAsia="Times New Roman" w:hAnsi="Arial" w:cs="Arial"/>
          <w:noProof w:val="0"/>
          <w:sz w:val="22"/>
          <w:szCs w:val="22"/>
          <w:lang w:eastAsia="pl-PL"/>
        </w:rPr>
        <w:t>022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r. poz. </w:t>
      </w:r>
      <w:r w:rsidR="00667BE3">
        <w:rPr>
          <w:rFonts w:ascii="Arial" w:eastAsia="Times New Roman" w:hAnsi="Arial" w:cs="Arial"/>
          <w:noProof w:val="0"/>
          <w:sz w:val="22"/>
          <w:szCs w:val="22"/>
          <w:lang w:eastAsia="pl-PL"/>
        </w:rPr>
        <w:t>1710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:rsidR="0016770C" w:rsidRPr="0016770C" w:rsidRDefault="0016770C" w:rsidP="002A7F2B">
      <w:pPr>
        <w:spacing w:after="120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„DOSTAWA ŻYWNOŚCI </w:t>
      </w:r>
      <w:r w:rsidR="00F94ACD">
        <w:rPr>
          <w:rFonts w:ascii="Arial" w:hAnsi="Arial" w:cs="Arial"/>
          <w:b/>
          <w:bCs/>
        </w:rPr>
        <w:t xml:space="preserve">W GRUPIE ASORTYMENTOWEJ: </w:t>
      </w:r>
      <w:r w:rsidR="00F94ACD">
        <w:rPr>
          <w:rFonts w:ascii="Arial" w:hAnsi="Arial" w:cs="Arial"/>
          <w:b/>
          <w:bCs/>
        </w:rPr>
        <w:br/>
        <w:t>MIĘSO I WĘDLINY</w:t>
      </w:r>
      <w:r>
        <w:rPr>
          <w:rFonts w:ascii="Arial" w:hAnsi="Arial" w:cs="Arial"/>
          <w:b/>
          <w:bCs/>
        </w:rPr>
        <w:t>”</w:t>
      </w:r>
    </w:p>
    <w:p w:rsidR="00416737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16737" w:rsidRP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704CE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13</w:t>
      </w:r>
      <w:r w:rsidR="00667BE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.12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C25DF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C8439A" w:rsidRPr="006524F6" w:rsidRDefault="00C8439A" w:rsidP="002A7F2B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>rozporządzenia Parlamentu Europejskiego i Rady (UE) 2016/679 w sprawie ochrony osób fizycznych w związku 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</w:t>
      </w:r>
      <w:r w:rsidR="00A50DF2">
        <w:rPr>
          <w:rFonts w:ascii="Arial" w:hAnsi="Arial" w:cs="Arial"/>
        </w:rPr>
        <w:t>ych będzie Dom Pomocy Społecznej</w:t>
      </w:r>
      <w:r w:rsidRPr="006524F6">
        <w:rPr>
          <w:rFonts w:ascii="Arial" w:hAnsi="Arial" w:cs="Arial"/>
        </w:rPr>
        <w:t xml:space="preserve">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zadaniaoraz będą </w:t>
      </w:r>
      <w:r w:rsidRPr="006524F6">
        <w:rPr>
          <w:rFonts w:ascii="Arial" w:hAnsi="Arial" w:cs="Arial"/>
        </w:rPr>
        <w:t xml:space="preserve"> udostępniane: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 z art. 6 ust. 1 lit. b Ogólnego rozporządzenia o ochronie danych)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:rsidR="006524F6" w:rsidRDefault="006524F6" w:rsidP="006524F6">
      <w:pPr>
        <w:spacing w:line="360" w:lineRule="auto"/>
        <w:rPr>
          <w:rFonts w:ascii="Arial" w:hAnsi="Arial" w:cs="Arial"/>
        </w:rPr>
      </w:pPr>
    </w:p>
    <w:p w:rsidR="006C67B9" w:rsidRDefault="006C67B9" w:rsidP="006524F6">
      <w:pPr>
        <w:spacing w:line="360" w:lineRule="auto"/>
        <w:rPr>
          <w:rFonts w:ascii="Arial" w:hAnsi="Arial" w:cs="Arial"/>
        </w:rPr>
      </w:pPr>
    </w:p>
    <w:p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D06" w:rsidRDefault="00264D06" w:rsidP="00A94DC3">
      <w:pPr>
        <w:spacing w:after="0" w:line="240" w:lineRule="auto"/>
      </w:pPr>
      <w:r>
        <w:separator/>
      </w:r>
    </w:p>
  </w:endnote>
  <w:endnote w:type="continuationSeparator" w:id="1">
    <w:p w:rsidR="00264D06" w:rsidRDefault="00264D0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D06" w:rsidRDefault="00264D06" w:rsidP="00A94DC3">
      <w:pPr>
        <w:spacing w:after="0" w:line="240" w:lineRule="auto"/>
      </w:pPr>
      <w:r>
        <w:separator/>
      </w:r>
    </w:p>
  </w:footnote>
  <w:footnote w:type="continuationSeparator" w:id="1">
    <w:p w:rsidR="00264D06" w:rsidRDefault="00264D0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F51" w:rsidRPr="00683F51" w:rsidRDefault="00667BE3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eastAsia="ar-SA"/>
      </w:rPr>
    </w:pPr>
    <w:r>
      <w:rPr>
        <w:lang w:eastAsia="pl-PL"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eastAsia="ar-SA"/>
      </w:rPr>
      <w:t xml:space="preserve">Nr postępowania: </w:t>
    </w:r>
    <w:r w:rsidR="000579E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A271.13</w:t>
    </w:r>
    <w:r w:rsidR="00667BE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:rsidR="00A94DC3" w:rsidRDefault="00A94D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439A"/>
    <w:rsid w:val="00003BCC"/>
    <w:rsid w:val="000470FE"/>
    <w:rsid w:val="000579EB"/>
    <w:rsid w:val="0008425C"/>
    <w:rsid w:val="00097310"/>
    <w:rsid w:val="00102AF0"/>
    <w:rsid w:val="0016770C"/>
    <w:rsid w:val="00263F60"/>
    <w:rsid w:val="00264D06"/>
    <w:rsid w:val="002A7F2B"/>
    <w:rsid w:val="002B37C7"/>
    <w:rsid w:val="00304547"/>
    <w:rsid w:val="00416737"/>
    <w:rsid w:val="00490740"/>
    <w:rsid w:val="00496BB0"/>
    <w:rsid w:val="005705FD"/>
    <w:rsid w:val="006342A9"/>
    <w:rsid w:val="006524F6"/>
    <w:rsid w:val="00667BE3"/>
    <w:rsid w:val="00683F51"/>
    <w:rsid w:val="00685D4F"/>
    <w:rsid w:val="00693C1E"/>
    <w:rsid w:val="006C67B9"/>
    <w:rsid w:val="006E2AB7"/>
    <w:rsid w:val="00704CE6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9C1D2A"/>
    <w:rsid w:val="00A44C9B"/>
    <w:rsid w:val="00A50DF2"/>
    <w:rsid w:val="00A6690E"/>
    <w:rsid w:val="00A94DC3"/>
    <w:rsid w:val="00AE0DA3"/>
    <w:rsid w:val="00B30F21"/>
    <w:rsid w:val="00B33B9C"/>
    <w:rsid w:val="00BB075E"/>
    <w:rsid w:val="00BD6118"/>
    <w:rsid w:val="00BD7B36"/>
    <w:rsid w:val="00C25DF3"/>
    <w:rsid w:val="00C61B5D"/>
    <w:rsid w:val="00C8439A"/>
    <w:rsid w:val="00CA7F2E"/>
    <w:rsid w:val="00CE3105"/>
    <w:rsid w:val="00D14A91"/>
    <w:rsid w:val="00D164E6"/>
    <w:rsid w:val="00D31EB5"/>
    <w:rsid w:val="00D87456"/>
    <w:rsid w:val="00DF0AC0"/>
    <w:rsid w:val="00E07C00"/>
    <w:rsid w:val="00E24CA9"/>
    <w:rsid w:val="00EC1F43"/>
    <w:rsid w:val="00EE0F11"/>
    <w:rsid w:val="00F17E29"/>
    <w:rsid w:val="00F210EA"/>
    <w:rsid w:val="00F26641"/>
    <w:rsid w:val="00F7255A"/>
    <w:rsid w:val="00F74F0F"/>
    <w:rsid w:val="00F94ACD"/>
    <w:rsid w:val="00FE25A3"/>
    <w:rsid w:val="00FF2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F2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E3FF-7B8F-4E89-A4C2-D79A9F65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Dom</cp:lastModifiedBy>
  <cp:revision>2</cp:revision>
  <dcterms:created xsi:type="dcterms:W3CDTF">2022-12-11T19:04:00Z</dcterms:created>
  <dcterms:modified xsi:type="dcterms:W3CDTF">2022-12-11T19:04:00Z</dcterms:modified>
</cp:coreProperties>
</file>